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D2" w:rsidRPr="001A1FC6" w:rsidRDefault="00ED49D2" w:rsidP="00ED49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sz w:val="36"/>
          <w:szCs w:val="36"/>
        </w:rPr>
        <w:t xml:space="preserve"> </w:t>
      </w:r>
      <w:r w:rsidRPr="001A1FC6">
        <w:rPr>
          <w:b/>
          <w:sz w:val="24"/>
          <w:szCs w:val="24"/>
        </w:rPr>
        <w:t xml:space="preserve">Сведения о доходах за </w:t>
      </w:r>
      <w:r w:rsidR="00982360">
        <w:rPr>
          <w:b/>
          <w:sz w:val="24"/>
          <w:szCs w:val="24"/>
        </w:rPr>
        <w:t>2015</w:t>
      </w:r>
      <w:r w:rsidR="00F55F59">
        <w:rPr>
          <w:b/>
          <w:sz w:val="24"/>
          <w:szCs w:val="24"/>
        </w:rPr>
        <w:t xml:space="preserve"> год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ED49D2" w:rsidRPr="001A1FC6" w:rsidRDefault="00F55F59" w:rsidP="00ED49D2">
      <w:pPr>
        <w:autoSpaceDE w:val="0"/>
        <w:autoSpaceDN w:val="0"/>
        <w:adjustRightInd w:val="0"/>
      </w:pPr>
      <w:r>
        <w:rPr>
          <w:b/>
        </w:rPr>
        <w:t xml:space="preserve"> </w:t>
      </w:r>
    </w:p>
    <w:p w:rsidR="00ED49D2" w:rsidRPr="001A1FC6" w:rsidRDefault="00ED49D2" w:rsidP="00ED49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 об источниках получения средств, за счет которых совершена сделка, </w:t>
      </w:r>
    </w:p>
    <w:p w:rsidR="00ED49D2" w:rsidRPr="001A1FC6" w:rsidRDefault="00ED49D2" w:rsidP="00ED49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представленные лицами, замещающими муниципальные должности</w:t>
      </w:r>
      <w:r>
        <w:rPr>
          <w:b/>
          <w:sz w:val="24"/>
          <w:szCs w:val="24"/>
        </w:rPr>
        <w:t xml:space="preserve"> и должности муниципальной службы</w:t>
      </w:r>
    </w:p>
    <w:p w:rsidR="00ED49D2" w:rsidRPr="001A1FC6" w:rsidRDefault="00F55F59" w:rsidP="00ED49D2">
      <w:pPr>
        <w:autoSpaceDE w:val="0"/>
        <w:autoSpaceDN w:val="0"/>
        <w:adjustRightInd w:val="0"/>
        <w:jc w:val="center"/>
      </w:pPr>
      <w:r>
        <w:rPr>
          <w:b/>
          <w:sz w:val="24"/>
          <w:szCs w:val="24"/>
        </w:rPr>
        <w:t>Управления социальной защиты населения администрации Шарыповского района Красноярского края</w:t>
      </w:r>
    </w:p>
    <w:p w:rsidR="00ED49D2" w:rsidRPr="007D1D40" w:rsidRDefault="00ED49D2" w:rsidP="00ED49D2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ED49D2" w:rsidRPr="001A1FC6" w:rsidTr="00DD4DD4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доход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объектов недвижимого  имущества, находящихся в </w:t>
            </w:r>
            <w:proofErr w:type="gramStart"/>
            <w:r w:rsidRPr="001A1FC6">
              <w:rPr>
                <w:rFonts w:eastAsia="Calibri"/>
                <w:lang w:eastAsia="en-US"/>
              </w:rPr>
              <w:t>пользовании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A1FC6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средств, принадлежащих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ED49D2" w:rsidRPr="001A1FC6" w:rsidTr="00DD4DD4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ED49D2" w:rsidRPr="001A1FC6" w:rsidTr="00DD4DD4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ED49D2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Боровков Владимир Алексеевич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360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Руководитель</w:t>
            </w:r>
          </w:p>
          <w:p w:rsidR="00ED49D2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управления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436225,53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982360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982360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  <w:p w:rsidR="00982360" w:rsidRPr="00F55F59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800</w:t>
            </w:r>
            <w:r w:rsidR="00EF2BCF">
              <w:rPr>
                <w:rFonts w:eastAsia="Calibri"/>
                <w:sz w:val="16"/>
                <w:lang w:eastAsia="en-US"/>
              </w:rPr>
              <w:t>,0</w:t>
            </w:r>
          </w:p>
          <w:p w:rsidR="00982360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982360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982360" w:rsidRPr="00F55F59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66,80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Россия</w:t>
            </w:r>
          </w:p>
          <w:p w:rsidR="00982360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982360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982360" w:rsidRPr="00F55F59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Гара</w:t>
            </w:r>
            <w:proofErr w:type="gramStart"/>
            <w:r>
              <w:rPr>
                <w:rFonts w:eastAsia="Calibri"/>
                <w:sz w:val="16"/>
                <w:lang w:eastAsia="en-US"/>
              </w:rPr>
              <w:t>ж-</w:t>
            </w:r>
            <w:proofErr w:type="gramEnd"/>
            <w:r>
              <w:rPr>
                <w:rFonts w:eastAsia="Calibri"/>
                <w:sz w:val="16"/>
                <w:lang w:eastAsia="en-US"/>
              </w:rPr>
              <w:t xml:space="preserve"> </w:t>
            </w:r>
            <w:r w:rsidR="00F55F59">
              <w:rPr>
                <w:rFonts w:eastAsia="Calibri"/>
                <w:sz w:val="16"/>
                <w:lang w:eastAsia="en-US"/>
              </w:rPr>
              <w:t>Бокс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Гара</w:t>
            </w:r>
            <w:proofErr w:type="gramStart"/>
            <w:r>
              <w:rPr>
                <w:rFonts w:eastAsia="Calibri"/>
                <w:sz w:val="16"/>
                <w:lang w:eastAsia="en-US"/>
              </w:rPr>
              <w:t>ж</w:t>
            </w:r>
            <w:r w:rsidR="00982360">
              <w:rPr>
                <w:rFonts w:eastAsia="Calibri"/>
                <w:sz w:val="16"/>
                <w:lang w:eastAsia="en-US"/>
              </w:rPr>
              <w:t>-</w:t>
            </w:r>
            <w:proofErr w:type="gramEnd"/>
            <w:r w:rsidR="00982360">
              <w:rPr>
                <w:rFonts w:eastAsia="Calibri"/>
                <w:sz w:val="16"/>
                <w:lang w:eastAsia="en-US"/>
              </w:rPr>
              <w:t xml:space="preserve"> Бокс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21</w:t>
            </w:r>
            <w:r w:rsidR="00F55F59">
              <w:rPr>
                <w:rFonts w:eastAsia="Calibri"/>
                <w:sz w:val="16"/>
                <w:lang w:eastAsia="en-US"/>
              </w:rPr>
              <w:t>,0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24,0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21</w:t>
            </w:r>
            <w:r w:rsidR="00F55F59">
              <w:rPr>
                <w:rFonts w:eastAsia="Calibri"/>
                <w:sz w:val="16"/>
                <w:lang w:eastAsia="en-US"/>
              </w:rPr>
              <w:t>,0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Автомобиль легковой</w:t>
            </w:r>
          </w:p>
          <w:p w:rsidR="00982360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982360" w:rsidRDefault="00982360" w:rsidP="00982360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val="en-US"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Автомобиль легковой</w:t>
            </w:r>
          </w:p>
          <w:p w:rsidR="00982360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val="en-US" w:eastAsia="en-US"/>
              </w:rPr>
            </w:pPr>
          </w:p>
          <w:p w:rsidR="00982360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lang w:eastAsia="en-US"/>
              </w:rPr>
              <w:t>Мототранспортное</w:t>
            </w:r>
            <w:proofErr w:type="spellEnd"/>
            <w:r>
              <w:rPr>
                <w:rFonts w:eastAsia="Calibri"/>
                <w:sz w:val="16"/>
                <w:lang w:eastAsia="en-US"/>
              </w:rPr>
              <w:t xml:space="preserve"> средство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C215C5" w:rsidRDefault="00C215C5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val="en-US" w:eastAsia="en-US"/>
              </w:rPr>
            </w:pPr>
            <w:r>
              <w:rPr>
                <w:rFonts w:eastAsia="Calibri"/>
                <w:sz w:val="16"/>
                <w:lang w:val="en-US" w:eastAsia="en-US"/>
              </w:rPr>
              <w:t>HYUNDAI</w:t>
            </w:r>
          </w:p>
          <w:p w:rsidR="00ED49D2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val="en-US" w:eastAsia="en-US"/>
              </w:rPr>
              <w:t>SOLARIS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982360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ИЖ </w:t>
            </w:r>
            <w:r w:rsidR="00982360">
              <w:rPr>
                <w:rFonts w:eastAsia="Calibri"/>
                <w:sz w:val="16"/>
                <w:lang w:eastAsia="en-US"/>
              </w:rPr>
              <w:t>2715-014-01</w:t>
            </w:r>
          </w:p>
          <w:p w:rsidR="00982360" w:rsidRDefault="00982360" w:rsidP="00982360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982360" w:rsidRDefault="00982360" w:rsidP="00982360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982360" w:rsidRPr="00F55F59" w:rsidRDefault="00982360" w:rsidP="00982360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Мотоцикл, ИЖ, Планет -4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ED49D2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ED49D2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F55F59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EF2BC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супруга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270182,42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360" w:rsidRDefault="00982360" w:rsidP="00982360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  <w:p w:rsidR="00F55F59" w:rsidRPr="00F55F59" w:rsidRDefault="00982360" w:rsidP="00982360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66,80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Default="00982360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982360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Гараж-</w:t>
            </w:r>
            <w:r w:rsidR="00F55F59">
              <w:rPr>
                <w:rFonts w:eastAsia="Calibri"/>
                <w:sz w:val="16"/>
                <w:lang w:eastAsia="en-US"/>
              </w:rPr>
              <w:t>Бокс</w:t>
            </w: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Гара</w:t>
            </w:r>
            <w:proofErr w:type="gramStart"/>
            <w:r>
              <w:rPr>
                <w:rFonts w:eastAsia="Calibri"/>
                <w:sz w:val="16"/>
                <w:lang w:eastAsia="en-US"/>
              </w:rPr>
              <w:t>ж</w:t>
            </w:r>
            <w:r w:rsidR="00982360">
              <w:rPr>
                <w:rFonts w:eastAsia="Calibri"/>
                <w:sz w:val="16"/>
                <w:lang w:eastAsia="en-US"/>
              </w:rPr>
              <w:t>-</w:t>
            </w:r>
            <w:proofErr w:type="gramEnd"/>
            <w:r w:rsidR="00982360">
              <w:rPr>
                <w:rFonts w:eastAsia="Calibri"/>
                <w:sz w:val="16"/>
                <w:lang w:eastAsia="en-US"/>
              </w:rPr>
              <w:t xml:space="preserve"> Бокс</w:t>
            </w: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Default="00982360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982360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21</w:t>
            </w:r>
            <w:r w:rsidR="00F55F59">
              <w:rPr>
                <w:rFonts w:eastAsia="Calibri"/>
                <w:sz w:val="16"/>
                <w:lang w:eastAsia="en-US"/>
              </w:rPr>
              <w:t>,0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24,0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982360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21</w:t>
            </w:r>
            <w:r w:rsidR="00F55F59">
              <w:rPr>
                <w:rFonts w:eastAsia="Calibri"/>
                <w:sz w:val="16"/>
                <w:lang w:eastAsia="en-US"/>
              </w:rPr>
              <w:t>,0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24,0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Default="00982360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lastRenderedPageBreak/>
              <w:t xml:space="preserve"> 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Никитенко</w:t>
            </w:r>
          </w:p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Юлия Михайловна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1C7B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473733,79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Pr="00F55F59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10</w:t>
            </w:r>
            <w:r w:rsidRPr="00F55F59">
              <w:rPr>
                <w:rFonts w:eastAsia="Calibri"/>
                <w:sz w:val="16"/>
                <w:lang w:eastAsia="en-US"/>
              </w:rPr>
              <w:t>00</w:t>
            </w:r>
            <w:r>
              <w:rPr>
                <w:rFonts w:eastAsia="Calibri"/>
                <w:sz w:val="16"/>
                <w:lang w:eastAsia="en-US"/>
              </w:rPr>
              <w:t>,0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Pr="00F55F59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50,6</w:t>
            </w:r>
            <w:r w:rsidR="001C7B2F">
              <w:rPr>
                <w:rFonts w:eastAsia="Calibri"/>
                <w:sz w:val="16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Россия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Pr="00F55F59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Пахоменко </w:t>
            </w:r>
          </w:p>
          <w:p w:rsidR="00E55A73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Елена </w:t>
            </w:r>
          </w:p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Дмитриевна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383617,72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  <w:r w:rsidR="002D707E"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E55A73" w:rsidRDefault="00982360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совместная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Pr="00F55F59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B695F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1344</w:t>
            </w:r>
            <w:r w:rsidR="00E55A73">
              <w:rPr>
                <w:rFonts w:eastAsia="Calibri"/>
                <w:sz w:val="16"/>
                <w:lang w:eastAsia="en-US"/>
              </w:rPr>
              <w:t>,0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49,6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12,0</w:t>
            </w:r>
          </w:p>
          <w:p w:rsidR="00E55A73" w:rsidRPr="00F55F59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Россия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Pr="00F55F59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ГАЗ 31105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2D707E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982360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Default="002D707E" w:rsidP="002D707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Квартира </w:t>
            </w:r>
          </w:p>
          <w:p w:rsidR="002D707E" w:rsidRDefault="00982360" w:rsidP="002D707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совместная</w:t>
            </w:r>
          </w:p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49,6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982360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  <w:r w:rsidR="002D707E">
              <w:rPr>
                <w:rFonts w:eastAsia="Calibri"/>
                <w:sz w:val="16"/>
                <w:lang w:eastAsia="en-US"/>
              </w:rPr>
              <w:t>Хозяйственное строение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Pr="00F55F59" w:rsidRDefault="00982360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1340,0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982360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12,0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982360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2D707E" w:rsidRPr="00F55F59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Россия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982360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Pr="00F55F59" w:rsidRDefault="002D707E" w:rsidP="00982360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Тихомирова Маргарита Анатольевна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lang w:eastAsia="en-US"/>
              </w:rPr>
              <w:t>Заместительначальника</w:t>
            </w:r>
            <w:proofErr w:type="spellEnd"/>
            <w:r>
              <w:rPr>
                <w:rFonts w:eastAsia="Calibri"/>
                <w:sz w:val="16"/>
                <w:lang w:eastAsia="en-US"/>
              </w:rPr>
              <w:t xml:space="preserve"> отдела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516199,08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3FDF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3FDF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Квартира </w:t>
            </w:r>
          </w:p>
          <w:p w:rsidR="00263FDF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1/3 доли  </w:t>
            </w:r>
          </w:p>
          <w:p w:rsidR="00263FDF" w:rsidRPr="00F55F59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2D707E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3FDF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3FDF" w:rsidRPr="00F55F59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263FDF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3FDF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3FDF" w:rsidRPr="00F55F59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980,00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Богомолова</w:t>
            </w:r>
          </w:p>
          <w:p w:rsidR="002606BE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Марина</w:t>
            </w:r>
          </w:p>
          <w:p w:rsidR="002606BE" w:rsidRPr="00F55F59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Николаевна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1106252,44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val="en-US" w:eastAsia="en-US"/>
              </w:rPr>
              <w:t xml:space="preserve">Toyota </w:t>
            </w:r>
            <w:proofErr w:type="spellStart"/>
            <w:r>
              <w:rPr>
                <w:rFonts w:eastAsia="Calibri"/>
                <w:sz w:val="16"/>
                <w:lang w:val="en-US" w:eastAsia="en-US"/>
              </w:rPr>
              <w:t>Avensis</w:t>
            </w:r>
            <w:proofErr w:type="spellEnd"/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1609150,00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904DC3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ED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lang w:eastAsia="en-US"/>
              </w:rPr>
              <w:t>Косихина</w:t>
            </w:r>
            <w:proofErr w:type="spellEnd"/>
          </w:p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Елена Юрьевна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904DC3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val="en-US" w:eastAsia="en-US"/>
              </w:rPr>
            </w:pPr>
            <w:r>
              <w:rPr>
                <w:rFonts w:eastAsia="Calibri"/>
                <w:sz w:val="16"/>
                <w:lang w:val="en-US" w:eastAsia="en-US"/>
              </w:rPr>
              <w:t>710780.81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DC3" w:rsidRPr="00904DC3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 совместная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65,70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994ED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994ED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val="en-US"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НИССАН </w:t>
            </w:r>
            <w:r>
              <w:rPr>
                <w:rFonts w:eastAsia="Calibri"/>
                <w:sz w:val="16"/>
                <w:lang w:val="en-US" w:eastAsia="en-US"/>
              </w:rPr>
              <w:t>NOTE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1981669,12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DC3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совместная</w:t>
            </w:r>
            <w:r w:rsidR="00994ED9">
              <w:rPr>
                <w:rFonts w:eastAsia="Calibri"/>
                <w:sz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65,70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дочь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3531,12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65,70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дочь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65,70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lang w:eastAsia="en-US"/>
              </w:rPr>
              <w:t>Тарнецкая</w:t>
            </w:r>
            <w:proofErr w:type="spellEnd"/>
            <w:r>
              <w:rPr>
                <w:rFonts w:eastAsia="Calibri"/>
                <w:sz w:val="16"/>
                <w:lang w:eastAsia="en-US"/>
              </w:rPr>
              <w:t xml:space="preserve"> Наталья Петровна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1C7B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304476,78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Земельный </w:t>
            </w:r>
            <w:r>
              <w:rPr>
                <w:rFonts w:eastAsia="Calibri"/>
                <w:sz w:val="16"/>
                <w:lang w:eastAsia="en-US"/>
              </w:rPr>
              <w:lastRenderedPageBreak/>
              <w:t>участок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  <w:p w:rsidR="001C7B2F" w:rsidRDefault="001C7B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совместная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lastRenderedPageBreak/>
              <w:t>1200,0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26,7</w:t>
            </w:r>
            <w:r w:rsidR="001C7B2F">
              <w:rPr>
                <w:rFonts w:eastAsia="Calibri"/>
                <w:sz w:val="16"/>
                <w:lang w:eastAsia="en-US"/>
              </w:rPr>
              <w:t>0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32,2</w:t>
            </w:r>
            <w:r w:rsidR="001C7B2F">
              <w:rPr>
                <w:rFonts w:eastAsia="Calibri"/>
                <w:sz w:val="16"/>
                <w:lang w:eastAsia="en-US"/>
              </w:rPr>
              <w:t>0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23,6</w:t>
            </w:r>
            <w:r w:rsidR="001C7B2F">
              <w:rPr>
                <w:rFonts w:eastAsia="Calibri"/>
                <w:sz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lastRenderedPageBreak/>
              <w:t>Россия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65,7</w:t>
            </w:r>
            <w:r w:rsidR="001C7B2F">
              <w:rPr>
                <w:rFonts w:eastAsia="Calibri"/>
                <w:sz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328844,92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1200,0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65,7</w:t>
            </w:r>
            <w:r w:rsidR="001C7B2F">
              <w:rPr>
                <w:rFonts w:eastAsia="Calibri"/>
                <w:sz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Гараж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23,6</w:t>
            </w:r>
            <w:r w:rsidR="001C7B2F">
              <w:rPr>
                <w:rFonts w:eastAsia="Calibri"/>
                <w:sz w:val="16"/>
                <w:lang w:eastAsia="en-US"/>
              </w:rPr>
              <w:t>0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26,7</w:t>
            </w:r>
            <w:r w:rsidR="001C7B2F">
              <w:rPr>
                <w:rFonts w:eastAsia="Calibri"/>
                <w:sz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ШЕВРОЛЕ клан (</w:t>
            </w:r>
            <w:proofErr w:type="spellStart"/>
            <w:r>
              <w:rPr>
                <w:rFonts w:eastAsia="Calibri"/>
                <w:sz w:val="16"/>
                <w:lang w:eastAsia="en-US"/>
              </w:rPr>
              <w:t>лачетти</w:t>
            </w:r>
            <w:proofErr w:type="spellEnd"/>
            <w:r>
              <w:rPr>
                <w:rFonts w:eastAsia="Calibri"/>
                <w:sz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сын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  <w:p w:rsidR="00904DC3" w:rsidRPr="00F55F59" w:rsidRDefault="00904DC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32,2</w:t>
            </w:r>
            <w:r w:rsidR="001C7B2F">
              <w:rPr>
                <w:rFonts w:eastAsia="Calibri"/>
                <w:sz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65,7</w:t>
            </w:r>
            <w:r w:rsidR="00904DC3">
              <w:rPr>
                <w:rFonts w:eastAsia="Calibri"/>
                <w:sz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</w:tbl>
    <w:p w:rsidR="003848F0" w:rsidRPr="003848F0" w:rsidRDefault="003848F0" w:rsidP="003E1378">
      <w:pPr>
        <w:ind w:left="708"/>
        <w:jc w:val="both"/>
        <w:rPr>
          <w:sz w:val="36"/>
          <w:szCs w:val="36"/>
        </w:rPr>
      </w:pPr>
    </w:p>
    <w:sectPr w:rsidR="003848F0" w:rsidRPr="003848F0" w:rsidSect="00ED4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67B"/>
    <w:multiLevelType w:val="hybridMultilevel"/>
    <w:tmpl w:val="15EE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38B3"/>
    <w:multiLevelType w:val="hybridMultilevel"/>
    <w:tmpl w:val="A67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A0198"/>
    <w:multiLevelType w:val="hybridMultilevel"/>
    <w:tmpl w:val="EBC2171C"/>
    <w:lvl w:ilvl="0" w:tplc="E8189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F6"/>
    <w:rsid w:val="00005CB2"/>
    <w:rsid w:val="0001161F"/>
    <w:rsid w:val="000B65F2"/>
    <w:rsid w:val="000F0C7E"/>
    <w:rsid w:val="001103FB"/>
    <w:rsid w:val="001C7B2F"/>
    <w:rsid w:val="002606BE"/>
    <w:rsid w:val="00263FDF"/>
    <w:rsid w:val="00276D70"/>
    <w:rsid w:val="0028200A"/>
    <w:rsid w:val="0029359F"/>
    <w:rsid w:val="002D707E"/>
    <w:rsid w:val="003013A1"/>
    <w:rsid w:val="0030422F"/>
    <w:rsid w:val="003848F0"/>
    <w:rsid w:val="003B6DF6"/>
    <w:rsid w:val="003C2736"/>
    <w:rsid w:val="003E1378"/>
    <w:rsid w:val="004A6753"/>
    <w:rsid w:val="00663197"/>
    <w:rsid w:val="00671ABF"/>
    <w:rsid w:val="00710ACD"/>
    <w:rsid w:val="007E3800"/>
    <w:rsid w:val="008E4D53"/>
    <w:rsid w:val="008F6BF6"/>
    <w:rsid w:val="00904DC3"/>
    <w:rsid w:val="00963213"/>
    <w:rsid w:val="00982360"/>
    <w:rsid w:val="00993C19"/>
    <w:rsid w:val="00994ED9"/>
    <w:rsid w:val="00A021F5"/>
    <w:rsid w:val="00A07146"/>
    <w:rsid w:val="00A252EA"/>
    <w:rsid w:val="00A40F57"/>
    <w:rsid w:val="00A50251"/>
    <w:rsid w:val="00A9111F"/>
    <w:rsid w:val="00AD2C00"/>
    <w:rsid w:val="00BF1759"/>
    <w:rsid w:val="00C215C5"/>
    <w:rsid w:val="00C22D17"/>
    <w:rsid w:val="00C24659"/>
    <w:rsid w:val="00CF4E6D"/>
    <w:rsid w:val="00D572D7"/>
    <w:rsid w:val="00E045BB"/>
    <w:rsid w:val="00E55A73"/>
    <w:rsid w:val="00EA282E"/>
    <w:rsid w:val="00EB695F"/>
    <w:rsid w:val="00EC3E35"/>
    <w:rsid w:val="00ED49D2"/>
    <w:rsid w:val="00EF2BCF"/>
    <w:rsid w:val="00F07F4C"/>
    <w:rsid w:val="00F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0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0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4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0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0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4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</dc:creator>
  <cp:lastModifiedBy>Nikitenko</cp:lastModifiedBy>
  <cp:revision>10</cp:revision>
  <cp:lastPrinted>2015-05-07T01:27:00Z</cp:lastPrinted>
  <dcterms:created xsi:type="dcterms:W3CDTF">2015-05-06T08:04:00Z</dcterms:created>
  <dcterms:modified xsi:type="dcterms:W3CDTF">2016-05-06T06:46:00Z</dcterms:modified>
</cp:coreProperties>
</file>